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60C49D34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1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74235D">
        <w:rPr>
          <w:rFonts w:eastAsia="Times New Roman" w:cstheme="minorHAnsi"/>
          <w:b/>
          <w:bCs/>
          <w:caps/>
          <w:sz w:val="24"/>
          <w:szCs w:val="24"/>
        </w:rPr>
        <w:t>12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74235D">
        <w:rPr>
          <w:rFonts w:eastAsia="Times New Roman" w:cstheme="minorHAnsi"/>
          <w:b/>
          <w:bCs/>
          <w:caps/>
          <w:sz w:val="24"/>
          <w:szCs w:val="24"/>
        </w:rPr>
        <w:t>1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12D74F0B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107D8D">
        <w:rPr>
          <w:rFonts w:cstheme="minorHAnsi"/>
          <w:sz w:val="24"/>
          <w:szCs w:val="24"/>
        </w:rPr>
        <w:t>1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74235D">
        <w:rPr>
          <w:rFonts w:cstheme="minorHAnsi"/>
          <w:sz w:val="24"/>
          <w:szCs w:val="24"/>
        </w:rPr>
        <w:t>gruodžio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74235D">
        <w:rPr>
          <w:rFonts w:cstheme="minorHAnsi"/>
          <w:sz w:val="24"/>
          <w:szCs w:val="24"/>
        </w:rPr>
        <w:t>1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</w:t>
      </w:r>
      <w:r w:rsidR="0075191B">
        <w:rPr>
          <w:rFonts w:cstheme="minorHAnsi"/>
          <w:sz w:val="24"/>
          <w:szCs w:val="24"/>
        </w:rPr>
        <w:t>22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6842CD" w:rsidRPr="00071F22" w14:paraId="1F61E9A0" w14:textId="77777777" w:rsidTr="00071F22">
        <w:tc>
          <w:tcPr>
            <w:tcW w:w="571" w:type="dxa"/>
            <w:vAlign w:val="bottom"/>
          </w:tcPr>
          <w:p w14:paraId="3135BE6F" w14:textId="770A82A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75D767B6" w14:textId="0E4593A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49B629B9" w14:textId="77777777" w:rsidTr="00071F22">
        <w:tc>
          <w:tcPr>
            <w:tcW w:w="571" w:type="dxa"/>
            <w:vAlign w:val="bottom"/>
          </w:tcPr>
          <w:p w14:paraId="2BB5CD66" w14:textId="6A779B5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7895984B" w14:textId="3F4E9B8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193F6386" w14:textId="77777777" w:rsidTr="00071F22">
        <w:tc>
          <w:tcPr>
            <w:tcW w:w="571" w:type="dxa"/>
            <w:vAlign w:val="bottom"/>
          </w:tcPr>
          <w:p w14:paraId="16D76C68" w14:textId="5E094F7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16698BD" w14:textId="1819CB5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D83FE81" w14:textId="77777777" w:rsidTr="00071F22">
        <w:tc>
          <w:tcPr>
            <w:tcW w:w="571" w:type="dxa"/>
            <w:vAlign w:val="bottom"/>
          </w:tcPr>
          <w:p w14:paraId="2FD9BEC8" w14:textId="0B68D0E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F78D3D9" w14:textId="312F87F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D39E953" w14:textId="77777777" w:rsidTr="00071F22">
        <w:tc>
          <w:tcPr>
            <w:tcW w:w="571" w:type="dxa"/>
            <w:vAlign w:val="bottom"/>
          </w:tcPr>
          <w:p w14:paraId="0BC77262" w14:textId="210CB2E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7D7BD311" w14:textId="44B5C8B6" w:rsidR="006842CD" w:rsidRPr="00071F22" w:rsidRDefault="006842CD" w:rsidP="006842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24D2FE1" w14:textId="77777777" w:rsidTr="00071F22">
        <w:tc>
          <w:tcPr>
            <w:tcW w:w="571" w:type="dxa"/>
            <w:vAlign w:val="bottom"/>
          </w:tcPr>
          <w:p w14:paraId="11B90972" w14:textId="2D7B7BB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02AC15C3" w14:textId="4C64D7D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6556E77B" w14:textId="77777777" w:rsidTr="00071F22">
        <w:tc>
          <w:tcPr>
            <w:tcW w:w="571" w:type="dxa"/>
            <w:vAlign w:val="bottom"/>
          </w:tcPr>
          <w:p w14:paraId="7632BA27" w14:textId="02A29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131C6E32" w14:textId="5C3284E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082D663" w14:textId="77777777" w:rsidTr="00071F22">
        <w:tc>
          <w:tcPr>
            <w:tcW w:w="571" w:type="dxa"/>
            <w:vAlign w:val="bottom"/>
          </w:tcPr>
          <w:p w14:paraId="27924E97" w14:textId="72CE164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32DDAE74" w14:textId="20AA2EC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7D7A696F" w14:textId="3BD1ADA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C2BCA99" w14:textId="760001A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HEP518</w:t>
            </w:r>
          </w:p>
        </w:tc>
        <w:tc>
          <w:tcPr>
            <w:tcW w:w="1835" w:type="dxa"/>
            <w:vAlign w:val="center"/>
          </w:tcPr>
          <w:p w14:paraId="1708326A" w14:textId="794CA5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6672924" w14:textId="77777777" w:rsidTr="00071F22">
        <w:tc>
          <w:tcPr>
            <w:tcW w:w="571" w:type="dxa"/>
            <w:vAlign w:val="bottom"/>
          </w:tcPr>
          <w:p w14:paraId="3337A916" w14:textId="5548E7A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795E8788" w14:textId="7A0BC24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3A8264BE" w14:textId="30281A4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75F9C13" w14:textId="0D8591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HEP520</w:t>
            </w:r>
          </w:p>
        </w:tc>
        <w:tc>
          <w:tcPr>
            <w:tcW w:w="1835" w:type="dxa"/>
            <w:vAlign w:val="center"/>
          </w:tcPr>
          <w:p w14:paraId="69F35094" w14:textId="583093E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4E07F7CC" w14:textId="77777777" w:rsidTr="00071F22">
        <w:tc>
          <w:tcPr>
            <w:tcW w:w="571" w:type="dxa"/>
            <w:vAlign w:val="bottom"/>
          </w:tcPr>
          <w:p w14:paraId="3C5B636C" w14:textId="1FD84CA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19020073" w14:textId="40C259C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4741455" w14:textId="77777777" w:rsidTr="00071F22">
        <w:tc>
          <w:tcPr>
            <w:tcW w:w="571" w:type="dxa"/>
            <w:vAlign w:val="bottom"/>
          </w:tcPr>
          <w:p w14:paraId="4308B147" w14:textId="2944305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3F85D8B8" w14:textId="05C8244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7C0DD7D9" w14:textId="77777777" w:rsidTr="00071F22">
        <w:tc>
          <w:tcPr>
            <w:tcW w:w="571" w:type="dxa"/>
            <w:vAlign w:val="bottom"/>
          </w:tcPr>
          <w:p w14:paraId="692C91C7" w14:textId="79793A4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6DE17514" w14:textId="2C544E7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17BA3951" w14:textId="77777777" w:rsidTr="00071F22">
        <w:tc>
          <w:tcPr>
            <w:tcW w:w="571" w:type="dxa"/>
            <w:vAlign w:val="bottom"/>
          </w:tcPr>
          <w:p w14:paraId="3A1EA7AD" w14:textId="1059A3C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45137DD3" w14:textId="0255CB5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BAECF54" w14:textId="77777777" w:rsidTr="00071F22">
        <w:tc>
          <w:tcPr>
            <w:tcW w:w="571" w:type="dxa"/>
            <w:vAlign w:val="bottom"/>
          </w:tcPr>
          <w:p w14:paraId="5E358B86" w14:textId="73F1518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47368F3C" w14:textId="03FEB0AE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19219498" w14:textId="77777777" w:rsidTr="00071F22">
        <w:tc>
          <w:tcPr>
            <w:tcW w:w="571" w:type="dxa"/>
            <w:vAlign w:val="bottom"/>
          </w:tcPr>
          <w:p w14:paraId="3DDB113C" w14:textId="30AD35A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18310876" w14:textId="2EA489C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6527A601" w14:textId="77777777" w:rsidTr="00071F22">
        <w:tc>
          <w:tcPr>
            <w:tcW w:w="571" w:type="dxa"/>
            <w:vAlign w:val="bottom"/>
          </w:tcPr>
          <w:p w14:paraId="384E4823" w14:textId="622D1E2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2E32340B" w14:textId="504D2E0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46577F0E" w14:textId="77777777" w:rsidTr="00071F22">
        <w:tc>
          <w:tcPr>
            <w:tcW w:w="571" w:type="dxa"/>
            <w:vAlign w:val="bottom"/>
          </w:tcPr>
          <w:p w14:paraId="3D185B17" w14:textId="72F213D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6A6B5C51" w14:textId="47C2A08E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2ABAE540" w14:textId="77777777" w:rsidTr="00071F22">
        <w:tc>
          <w:tcPr>
            <w:tcW w:w="571" w:type="dxa"/>
            <w:vAlign w:val="bottom"/>
          </w:tcPr>
          <w:p w14:paraId="25B2060B" w14:textId="5701DF0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399E9230" w14:textId="0916C50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E93F428" w14:textId="77777777" w:rsidTr="00071F22">
        <w:tc>
          <w:tcPr>
            <w:tcW w:w="571" w:type="dxa"/>
            <w:vAlign w:val="bottom"/>
          </w:tcPr>
          <w:p w14:paraId="5EF99BCB" w14:textId="17550D8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28DAA8E4" w14:textId="1CD309A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BC596C5" w14:textId="77777777" w:rsidTr="00071F22">
        <w:tc>
          <w:tcPr>
            <w:tcW w:w="571" w:type="dxa"/>
            <w:vAlign w:val="bottom"/>
          </w:tcPr>
          <w:p w14:paraId="6D0A7F84" w14:textId="0555C36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46CAD4C0" w14:textId="6243DC4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07FB1B42" w14:textId="77777777" w:rsidTr="00071F22">
        <w:tc>
          <w:tcPr>
            <w:tcW w:w="571" w:type="dxa"/>
            <w:vAlign w:val="bottom"/>
          </w:tcPr>
          <w:p w14:paraId="3635B7CB" w14:textId="210E08D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45D8B160" w14:textId="3B42FD4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3EB1161D" w14:textId="77777777" w:rsidTr="00071F22">
        <w:tc>
          <w:tcPr>
            <w:tcW w:w="571" w:type="dxa"/>
            <w:vAlign w:val="bottom"/>
          </w:tcPr>
          <w:p w14:paraId="475159DD" w14:textId="12C95C9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16F1578B" w14:textId="55DD551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45B2A0D1" w14:textId="77777777" w:rsidTr="00071F22">
        <w:tc>
          <w:tcPr>
            <w:tcW w:w="571" w:type="dxa"/>
            <w:vAlign w:val="bottom"/>
          </w:tcPr>
          <w:p w14:paraId="2AAA2FA0" w14:textId="4DD4CB2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5DF1E5D7" w14:textId="2AF80EA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737DCBA0" w14:textId="77777777" w:rsidTr="00071F22">
        <w:tc>
          <w:tcPr>
            <w:tcW w:w="571" w:type="dxa"/>
            <w:vAlign w:val="bottom"/>
          </w:tcPr>
          <w:p w14:paraId="70D04013" w14:textId="6715B34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0037040E" w14:textId="0E935B2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64637A85" w14:textId="77777777" w:rsidTr="00071F22">
        <w:tc>
          <w:tcPr>
            <w:tcW w:w="571" w:type="dxa"/>
            <w:vAlign w:val="bottom"/>
          </w:tcPr>
          <w:p w14:paraId="3BF9B009" w14:textId="6808F8A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74E32D4C" w14:textId="19B30DF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48C159C0" w14:textId="77777777" w:rsidTr="00071F22">
        <w:tc>
          <w:tcPr>
            <w:tcW w:w="571" w:type="dxa"/>
            <w:vAlign w:val="bottom"/>
          </w:tcPr>
          <w:p w14:paraId="5760319B" w14:textId="5AD5794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205BF9BA" w14:textId="6247193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6842CD" w:rsidRPr="00071F22" w14:paraId="6B63BF6F" w14:textId="77777777" w:rsidTr="00071F22">
        <w:tc>
          <w:tcPr>
            <w:tcW w:w="571" w:type="dxa"/>
            <w:vAlign w:val="bottom"/>
          </w:tcPr>
          <w:p w14:paraId="3C9D067F" w14:textId="7C16393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6F0F179E" w14:textId="5B89810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6842CD" w:rsidRPr="00071F22" w14:paraId="5934078E" w14:textId="77777777" w:rsidTr="00071F22">
        <w:tc>
          <w:tcPr>
            <w:tcW w:w="571" w:type="dxa"/>
            <w:vAlign w:val="bottom"/>
          </w:tcPr>
          <w:p w14:paraId="6CB3FFFB" w14:textId="551F590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  <w:vAlign w:val="center"/>
          </w:tcPr>
          <w:p w14:paraId="5070275C" w14:textId="3B14A0A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29EC5BEE" w14:textId="77777777" w:rsidTr="00751833">
        <w:tc>
          <w:tcPr>
            <w:tcW w:w="571" w:type="dxa"/>
            <w:vAlign w:val="bottom"/>
          </w:tcPr>
          <w:p w14:paraId="3C12B139" w14:textId="09F5D4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01" w:type="dxa"/>
            <w:vAlign w:val="center"/>
          </w:tcPr>
          <w:p w14:paraId="34259AFE" w14:textId="603415B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5DA7C44D" w14:textId="77777777" w:rsidTr="00751833">
        <w:tc>
          <w:tcPr>
            <w:tcW w:w="571" w:type="dxa"/>
            <w:vAlign w:val="bottom"/>
          </w:tcPr>
          <w:p w14:paraId="6B8F78C6" w14:textId="5F357F1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7A19306C" w14:textId="31E6761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0178F7F8" w14:textId="77777777" w:rsidTr="00751833">
        <w:tc>
          <w:tcPr>
            <w:tcW w:w="571" w:type="dxa"/>
            <w:vAlign w:val="bottom"/>
          </w:tcPr>
          <w:p w14:paraId="0822944B" w14:textId="6B34343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319FBE50" w14:textId="3A801C5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0780D90" w14:textId="77777777" w:rsidTr="00751833">
        <w:tc>
          <w:tcPr>
            <w:tcW w:w="571" w:type="dxa"/>
            <w:vAlign w:val="bottom"/>
          </w:tcPr>
          <w:p w14:paraId="18CD944D" w14:textId="4370696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21BF1216" w14:textId="0873327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7FD2CCE" w14:textId="77777777" w:rsidTr="00751833">
        <w:tc>
          <w:tcPr>
            <w:tcW w:w="571" w:type="dxa"/>
            <w:vAlign w:val="bottom"/>
          </w:tcPr>
          <w:p w14:paraId="08AD1DCA" w14:textId="5757DBE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45C8501" w14:textId="40358D4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2E7DC47" w14:textId="77777777" w:rsidTr="00751833">
        <w:tc>
          <w:tcPr>
            <w:tcW w:w="571" w:type="dxa"/>
            <w:vAlign w:val="bottom"/>
          </w:tcPr>
          <w:p w14:paraId="06ACB7C0" w14:textId="3AE1781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2B11FD38" w14:textId="7D76DC5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079AA71" w14:textId="77777777" w:rsidTr="00751833">
        <w:tc>
          <w:tcPr>
            <w:tcW w:w="571" w:type="dxa"/>
            <w:vAlign w:val="bottom"/>
          </w:tcPr>
          <w:p w14:paraId="03FA4D3D" w14:textId="70A25A0C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3471CE8A" w14:textId="4EB061C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0489BA65" w14:textId="77777777" w:rsidTr="00751833">
        <w:tc>
          <w:tcPr>
            <w:tcW w:w="571" w:type="dxa"/>
            <w:vAlign w:val="bottom"/>
          </w:tcPr>
          <w:p w14:paraId="468C7E87" w14:textId="104593A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16DED3D7" w14:textId="00A4933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323495E1" w14:textId="77777777" w:rsidTr="00751833">
        <w:tc>
          <w:tcPr>
            <w:tcW w:w="571" w:type="dxa"/>
            <w:vAlign w:val="bottom"/>
          </w:tcPr>
          <w:p w14:paraId="32C068EB" w14:textId="4BC7C04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1A85CA01" w14:textId="2FA4A35A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47100FBD" w14:textId="77777777" w:rsidTr="00751833">
        <w:tc>
          <w:tcPr>
            <w:tcW w:w="571" w:type="dxa"/>
            <w:vAlign w:val="bottom"/>
          </w:tcPr>
          <w:p w14:paraId="2666A5FE" w14:textId="0988BE5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4AFABF2A" w14:textId="78A2D432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6842CD" w:rsidRPr="00071F22" w14:paraId="70FDF124" w14:textId="77777777" w:rsidTr="00751833">
        <w:tc>
          <w:tcPr>
            <w:tcW w:w="571" w:type="dxa"/>
            <w:vAlign w:val="bottom"/>
          </w:tcPr>
          <w:p w14:paraId="4E389EE6" w14:textId="59AA0CE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6D34C434" w14:textId="175508B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D3A6ADA" w14:textId="77777777" w:rsidTr="00751833">
        <w:tc>
          <w:tcPr>
            <w:tcW w:w="571" w:type="dxa"/>
            <w:vAlign w:val="bottom"/>
          </w:tcPr>
          <w:p w14:paraId="5918EAB6" w14:textId="6DA51D4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2BF1330B" w14:textId="0BCF2F94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45F4FA2" w14:textId="77777777" w:rsidTr="00751833">
        <w:tc>
          <w:tcPr>
            <w:tcW w:w="571" w:type="dxa"/>
            <w:vAlign w:val="bottom"/>
          </w:tcPr>
          <w:p w14:paraId="6521E790" w14:textId="4020540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60BD6C42" w14:textId="65341F19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080F34B" w14:textId="77777777" w:rsidTr="00751833">
        <w:tc>
          <w:tcPr>
            <w:tcW w:w="571" w:type="dxa"/>
            <w:vAlign w:val="bottom"/>
          </w:tcPr>
          <w:p w14:paraId="177EC741" w14:textId="67CB088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75AED470" w14:textId="0E4B391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7488B93" w14:textId="77777777" w:rsidTr="00751833">
        <w:tc>
          <w:tcPr>
            <w:tcW w:w="571" w:type="dxa"/>
            <w:vAlign w:val="bottom"/>
          </w:tcPr>
          <w:p w14:paraId="2D37FBDA" w14:textId="69BC1B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57C5B3BC" w14:textId="51A9B9C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2C21EDA" w14:textId="77777777" w:rsidTr="00751833">
        <w:tc>
          <w:tcPr>
            <w:tcW w:w="571" w:type="dxa"/>
            <w:vAlign w:val="bottom"/>
          </w:tcPr>
          <w:p w14:paraId="6AE21F66" w14:textId="27CED10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7FDB7B65" w14:textId="19592F1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51EE33B" w14:textId="77777777" w:rsidTr="00751833">
        <w:tc>
          <w:tcPr>
            <w:tcW w:w="571" w:type="dxa"/>
            <w:vAlign w:val="bottom"/>
          </w:tcPr>
          <w:p w14:paraId="54DE9489" w14:textId="32CC30A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79F5205C" w14:textId="42E6B7D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869A220" w14:textId="77777777" w:rsidTr="00071F22">
        <w:tc>
          <w:tcPr>
            <w:tcW w:w="571" w:type="dxa"/>
            <w:vAlign w:val="bottom"/>
          </w:tcPr>
          <w:p w14:paraId="5317F772" w14:textId="32983C9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597CB6EA" w14:textId="051B2E3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A7D54DE" w14:textId="77777777" w:rsidTr="00071F22">
        <w:tc>
          <w:tcPr>
            <w:tcW w:w="571" w:type="dxa"/>
            <w:vAlign w:val="bottom"/>
          </w:tcPr>
          <w:p w14:paraId="5E1EA508" w14:textId="119CEF3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58AE010A" w14:textId="3497452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C0B1DAC" w14:textId="77777777" w:rsidTr="00071F22">
        <w:tc>
          <w:tcPr>
            <w:tcW w:w="571" w:type="dxa"/>
            <w:vAlign w:val="bottom"/>
          </w:tcPr>
          <w:p w14:paraId="1554C274" w14:textId="132F9FE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6FB497C8" w14:textId="1466CC5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323562E" w14:textId="77777777" w:rsidTr="00071F22">
        <w:tc>
          <w:tcPr>
            <w:tcW w:w="571" w:type="dxa"/>
            <w:vAlign w:val="bottom"/>
          </w:tcPr>
          <w:p w14:paraId="39F23972" w14:textId="3BA8A2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1C92AA06" w14:textId="079553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565D5AE" w14:textId="77777777" w:rsidTr="00071F22">
        <w:tc>
          <w:tcPr>
            <w:tcW w:w="571" w:type="dxa"/>
            <w:vAlign w:val="bottom"/>
          </w:tcPr>
          <w:p w14:paraId="5407A9A9" w14:textId="481C51D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4504923C" w14:textId="5D2482E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9535167" w14:textId="77777777" w:rsidTr="00071F22">
        <w:tc>
          <w:tcPr>
            <w:tcW w:w="571" w:type="dxa"/>
            <w:vAlign w:val="bottom"/>
          </w:tcPr>
          <w:p w14:paraId="447485A5" w14:textId="0CF1387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4537EBF9" w14:textId="3DFCB2E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BA6290D" w14:textId="77777777" w:rsidTr="00071F22">
        <w:tc>
          <w:tcPr>
            <w:tcW w:w="571" w:type="dxa"/>
            <w:vAlign w:val="bottom"/>
          </w:tcPr>
          <w:p w14:paraId="3BF46FD4" w14:textId="1917B7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2B72F29B" w14:textId="6154D9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80A7B09" w14:textId="77777777" w:rsidTr="00751833">
        <w:tc>
          <w:tcPr>
            <w:tcW w:w="571" w:type="dxa"/>
            <w:vAlign w:val="bottom"/>
          </w:tcPr>
          <w:p w14:paraId="060E5A6C" w14:textId="7A454D0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6FAF8A11" w14:textId="38E329A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E5DA95E" w14:textId="77777777" w:rsidTr="00751833">
        <w:tc>
          <w:tcPr>
            <w:tcW w:w="571" w:type="dxa"/>
            <w:vAlign w:val="bottom"/>
          </w:tcPr>
          <w:p w14:paraId="31115C08" w14:textId="4C2D3FC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020469D7" w14:textId="6764B7C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95CA54B" w14:textId="77777777" w:rsidTr="000851EC">
        <w:tc>
          <w:tcPr>
            <w:tcW w:w="571" w:type="dxa"/>
            <w:vAlign w:val="bottom"/>
          </w:tcPr>
          <w:p w14:paraId="6C029DDC" w14:textId="2C00D47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3B6EF55C" w14:textId="09D2022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D634B84" w14:textId="77777777" w:rsidTr="000851EC">
        <w:tc>
          <w:tcPr>
            <w:tcW w:w="571" w:type="dxa"/>
            <w:vAlign w:val="bottom"/>
          </w:tcPr>
          <w:p w14:paraId="723E260E" w14:textId="3D7800D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5546D202" w14:textId="7D808B3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8490003" w14:textId="77777777" w:rsidTr="000851EC">
        <w:tc>
          <w:tcPr>
            <w:tcW w:w="571" w:type="dxa"/>
            <w:vAlign w:val="bottom"/>
          </w:tcPr>
          <w:p w14:paraId="15550A75" w14:textId="64B5C5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A7ED596" w14:textId="6DF3A3C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1D0EB47" w14:textId="77777777" w:rsidTr="00751833">
        <w:tc>
          <w:tcPr>
            <w:tcW w:w="571" w:type="dxa"/>
          </w:tcPr>
          <w:p w14:paraId="53926F05" w14:textId="219846A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33B9FD4A" w14:textId="4BA0C77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781300C" w14:textId="77777777" w:rsidTr="00751833">
        <w:tc>
          <w:tcPr>
            <w:tcW w:w="571" w:type="dxa"/>
          </w:tcPr>
          <w:p w14:paraId="16DEADF4" w14:textId="194951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77C43517" w14:textId="3344E3E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F76DDFA" w14:textId="77777777" w:rsidTr="00751833">
        <w:tc>
          <w:tcPr>
            <w:tcW w:w="571" w:type="dxa"/>
          </w:tcPr>
          <w:p w14:paraId="321D3452" w14:textId="596F4A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256D0049" w14:textId="5D1BB4A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4DB3C37" w14:textId="77777777" w:rsidTr="00751833">
        <w:tc>
          <w:tcPr>
            <w:tcW w:w="571" w:type="dxa"/>
          </w:tcPr>
          <w:p w14:paraId="6E2EA439" w14:textId="57FFF96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0E5F07D6" w14:textId="4EF811C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58A33D6" w14:textId="77777777" w:rsidTr="00751833">
        <w:tc>
          <w:tcPr>
            <w:tcW w:w="571" w:type="dxa"/>
          </w:tcPr>
          <w:p w14:paraId="79A1DAAD" w14:textId="0EDDDC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514F10BD" w14:textId="5164ED9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BF8F5FF" w14:textId="77777777" w:rsidTr="00751833">
        <w:tc>
          <w:tcPr>
            <w:tcW w:w="571" w:type="dxa"/>
          </w:tcPr>
          <w:p w14:paraId="21F354E9" w14:textId="4B601D1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0F0D4304" w14:textId="524AA76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4DF5840" w14:textId="77777777" w:rsidTr="00751833">
        <w:tc>
          <w:tcPr>
            <w:tcW w:w="571" w:type="dxa"/>
          </w:tcPr>
          <w:p w14:paraId="29020BA2" w14:textId="3577D2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4E851114" w14:textId="67CDEC7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15E93B6" w14:textId="77777777" w:rsidTr="00751833">
        <w:tc>
          <w:tcPr>
            <w:tcW w:w="571" w:type="dxa"/>
          </w:tcPr>
          <w:p w14:paraId="1EE3086F" w14:textId="3C19525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06C740F3" w14:textId="0898E66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556355B" w14:textId="77777777" w:rsidTr="00751833">
        <w:tc>
          <w:tcPr>
            <w:tcW w:w="571" w:type="dxa"/>
          </w:tcPr>
          <w:p w14:paraId="6455719A" w14:textId="5367935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3CF3FB89" w14:textId="42108C9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D2B1943" w14:textId="77777777" w:rsidTr="00751833">
        <w:tc>
          <w:tcPr>
            <w:tcW w:w="571" w:type="dxa"/>
          </w:tcPr>
          <w:p w14:paraId="3749C40B" w14:textId="1B05EC3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23F2A7A0" w14:textId="5FE98C2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587ED80" w14:textId="77777777" w:rsidTr="00751833">
        <w:tc>
          <w:tcPr>
            <w:tcW w:w="571" w:type="dxa"/>
          </w:tcPr>
          <w:p w14:paraId="5975005F" w14:textId="6AAFEFC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789C1EF7" w14:textId="7366D9F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1F747DA" w14:textId="77777777" w:rsidTr="00071F22">
        <w:tc>
          <w:tcPr>
            <w:tcW w:w="571" w:type="dxa"/>
          </w:tcPr>
          <w:p w14:paraId="322A036C" w14:textId="62ED934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10D2216D" w14:textId="6F2FA3D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ABE57C8" w14:textId="77777777" w:rsidTr="00071F22">
        <w:tc>
          <w:tcPr>
            <w:tcW w:w="571" w:type="dxa"/>
          </w:tcPr>
          <w:p w14:paraId="768C4EE8" w14:textId="307E532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7FBC1CE1" w14:textId="1E895D3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4561B3F" w14:textId="77777777" w:rsidTr="00071F22">
        <w:tc>
          <w:tcPr>
            <w:tcW w:w="571" w:type="dxa"/>
          </w:tcPr>
          <w:p w14:paraId="433A5824" w14:textId="1CD6AA8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305437AB" w14:textId="6DD17A7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6850914" w14:textId="77777777" w:rsidTr="00071F22">
        <w:tc>
          <w:tcPr>
            <w:tcW w:w="571" w:type="dxa"/>
          </w:tcPr>
          <w:p w14:paraId="465FFDB4" w14:textId="3668D0A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6B94B69C" w14:textId="5B68E61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7AD323F" w14:textId="77777777" w:rsidTr="00071F22">
        <w:tc>
          <w:tcPr>
            <w:tcW w:w="571" w:type="dxa"/>
          </w:tcPr>
          <w:p w14:paraId="68BA41D8" w14:textId="541A115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4C7CE5CB" w14:textId="3D69DE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80B2BCB" w14:textId="77777777" w:rsidTr="00071F22">
        <w:tc>
          <w:tcPr>
            <w:tcW w:w="571" w:type="dxa"/>
          </w:tcPr>
          <w:p w14:paraId="0A6D7375" w14:textId="6586151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23F2F771" w14:textId="4AD6F0F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44839D7" w14:textId="77777777" w:rsidTr="00071F22">
        <w:tc>
          <w:tcPr>
            <w:tcW w:w="571" w:type="dxa"/>
          </w:tcPr>
          <w:p w14:paraId="4F9BCBC9" w14:textId="4FE92D2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26E5AAF9" w14:textId="591694E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681BB03" w14:textId="77777777" w:rsidTr="00071F22">
        <w:tc>
          <w:tcPr>
            <w:tcW w:w="571" w:type="dxa"/>
          </w:tcPr>
          <w:p w14:paraId="41DFC7C5" w14:textId="453F982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40FFA22A" w14:textId="3358285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1F0A8D1" w14:textId="77777777" w:rsidTr="00071F22">
        <w:tc>
          <w:tcPr>
            <w:tcW w:w="571" w:type="dxa"/>
          </w:tcPr>
          <w:p w14:paraId="69F05793" w14:textId="7CE3DC3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445C9B69" w14:textId="66A3716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AC1BCD1" w14:textId="77777777" w:rsidTr="00071F22">
        <w:tc>
          <w:tcPr>
            <w:tcW w:w="571" w:type="dxa"/>
          </w:tcPr>
          <w:p w14:paraId="68893B7B" w14:textId="11FD8CF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73BBCA8D" w14:textId="671CA8F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DAA224E" w14:textId="77777777" w:rsidTr="00071F22">
        <w:tc>
          <w:tcPr>
            <w:tcW w:w="571" w:type="dxa"/>
          </w:tcPr>
          <w:p w14:paraId="7575A64B" w14:textId="04FB952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3D797B90" w14:textId="5FCE308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79ED6C4" w14:textId="77777777" w:rsidTr="00071F22">
        <w:tc>
          <w:tcPr>
            <w:tcW w:w="571" w:type="dxa"/>
          </w:tcPr>
          <w:p w14:paraId="72F2C574" w14:textId="66DB2C5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668DD90B" w14:textId="494139D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5D6B25C" w14:textId="77777777" w:rsidTr="00071F22">
        <w:tc>
          <w:tcPr>
            <w:tcW w:w="571" w:type="dxa"/>
          </w:tcPr>
          <w:p w14:paraId="63A1F518" w14:textId="4072D5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57447608" w14:textId="4F9FC20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B0D408A" w14:textId="77777777" w:rsidTr="00071F22">
        <w:tc>
          <w:tcPr>
            <w:tcW w:w="571" w:type="dxa"/>
          </w:tcPr>
          <w:p w14:paraId="78856815" w14:textId="06D1BF2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30F6E6B7" w14:textId="1A8C65F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315FE9E" w14:textId="77777777" w:rsidTr="00071F22">
        <w:tc>
          <w:tcPr>
            <w:tcW w:w="571" w:type="dxa"/>
          </w:tcPr>
          <w:p w14:paraId="6671BB15" w14:textId="6952694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34230360" w14:textId="1517B2A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4A6FF74" w14:textId="77777777" w:rsidTr="00071F22">
        <w:tc>
          <w:tcPr>
            <w:tcW w:w="571" w:type="dxa"/>
          </w:tcPr>
          <w:p w14:paraId="3DD5D076" w14:textId="70C2B2F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4EAB0945" w14:textId="7546B67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C6A9CD0" w14:textId="77777777" w:rsidTr="00071F22">
        <w:tc>
          <w:tcPr>
            <w:tcW w:w="571" w:type="dxa"/>
          </w:tcPr>
          <w:p w14:paraId="55A2E9D8" w14:textId="56FF323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65F1E21A" w14:textId="08C3B69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1F39DD5" w14:textId="77777777" w:rsidTr="00071F22">
        <w:tc>
          <w:tcPr>
            <w:tcW w:w="571" w:type="dxa"/>
          </w:tcPr>
          <w:p w14:paraId="710E9527" w14:textId="42EAF33F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577CDED8" w14:textId="04A4E07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4E7E4F79" w14:textId="77777777" w:rsidTr="00071F22">
        <w:tc>
          <w:tcPr>
            <w:tcW w:w="571" w:type="dxa"/>
          </w:tcPr>
          <w:p w14:paraId="29FAE872" w14:textId="0D99243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19B41ED4" w14:textId="733F014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2354F7E" w14:textId="77777777" w:rsidTr="00071F22">
        <w:tc>
          <w:tcPr>
            <w:tcW w:w="571" w:type="dxa"/>
          </w:tcPr>
          <w:p w14:paraId="5EBBA4AE" w14:textId="092AFAE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5FA98B3D" w14:textId="2A1D9C7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3CAAB8F3" w14:textId="77777777" w:rsidTr="00071F22">
        <w:tc>
          <w:tcPr>
            <w:tcW w:w="571" w:type="dxa"/>
          </w:tcPr>
          <w:p w14:paraId="62378550" w14:textId="7F4D708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07024786" w14:textId="52EE467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02A36389" w14:textId="77777777" w:rsidTr="00071F22">
        <w:tc>
          <w:tcPr>
            <w:tcW w:w="571" w:type="dxa"/>
          </w:tcPr>
          <w:p w14:paraId="7C861E23" w14:textId="6BCD754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403F1914" w14:textId="5AE864B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5F26B605" w14:textId="77777777" w:rsidTr="00071F22">
        <w:tc>
          <w:tcPr>
            <w:tcW w:w="571" w:type="dxa"/>
          </w:tcPr>
          <w:p w14:paraId="512E2296" w14:textId="0BAB98A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71F1A796" w14:textId="25B08B9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AE89C1A" w14:textId="77777777" w:rsidTr="00071F22">
        <w:tc>
          <w:tcPr>
            <w:tcW w:w="571" w:type="dxa"/>
          </w:tcPr>
          <w:p w14:paraId="6B21D699" w14:textId="6EC09FC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0C32A44C" w14:textId="7A9A8E5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78A09323" w14:textId="77777777" w:rsidTr="00071F22">
        <w:tc>
          <w:tcPr>
            <w:tcW w:w="571" w:type="dxa"/>
          </w:tcPr>
          <w:p w14:paraId="68B94ECF" w14:textId="2C91CF8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28115256" w14:textId="1B9D852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2B0852DC" w14:textId="77777777" w:rsidTr="00071F22">
        <w:tc>
          <w:tcPr>
            <w:tcW w:w="571" w:type="dxa"/>
          </w:tcPr>
          <w:p w14:paraId="433997AE" w14:textId="706EA95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137CD2B1" w14:textId="02AB51D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175EDE8E" w14:textId="77777777" w:rsidTr="00751833">
        <w:tc>
          <w:tcPr>
            <w:tcW w:w="571" w:type="dxa"/>
          </w:tcPr>
          <w:p w14:paraId="795F917E" w14:textId="4E7129D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  <w:vAlign w:val="center"/>
          </w:tcPr>
          <w:p w14:paraId="625D8B3A" w14:textId="4D78885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6842CD" w:rsidRPr="00071F22" w14:paraId="60946D95" w14:textId="77777777" w:rsidTr="00CC44B4">
        <w:tc>
          <w:tcPr>
            <w:tcW w:w="571" w:type="dxa"/>
          </w:tcPr>
          <w:p w14:paraId="20781E5D" w14:textId="5C6C6D3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B31A489" w14:textId="0CAFFA3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3878658" w14:textId="77777777" w:rsidTr="008136E5">
        <w:tc>
          <w:tcPr>
            <w:tcW w:w="571" w:type="dxa"/>
          </w:tcPr>
          <w:p w14:paraId="5452628D" w14:textId="7AD601C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779BA40B" w14:textId="4852ACFA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C4BD318" w14:textId="77777777" w:rsidTr="008136E5">
        <w:tc>
          <w:tcPr>
            <w:tcW w:w="571" w:type="dxa"/>
          </w:tcPr>
          <w:p w14:paraId="51399A83" w14:textId="2E492D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29E96470" w14:textId="1BCC641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68E8B37" w14:textId="77777777" w:rsidTr="008136E5">
        <w:tc>
          <w:tcPr>
            <w:tcW w:w="571" w:type="dxa"/>
          </w:tcPr>
          <w:p w14:paraId="63EE18F5" w14:textId="740FB53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404055A8" w14:textId="0B280E3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0EC767A3" w14:textId="77777777" w:rsidTr="008136E5">
        <w:tc>
          <w:tcPr>
            <w:tcW w:w="571" w:type="dxa"/>
          </w:tcPr>
          <w:p w14:paraId="457F95D8" w14:textId="3F90126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4AA469A4" w14:textId="1AB6EBC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C769472" w14:textId="77777777" w:rsidTr="008136E5">
        <w:tc>
          <w:tcPr>
            <w:tcW w:w="571" w:type="dxa"/>
          </w:tcPr>
          <w:p w14:paraId="12DFA0C0" w14:textId="5169269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282692A2" w14:textId="767F7B1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809AFE7" w14:textId="77777777" w:rsidTr="008136E5">
        <w:tc>
          <w:tcPr>
            <w:tcW w:w="571" w:type="dxa"/>
          </w:tcPr>
          <w:p w14:paraId="4C29D1D3" w14:textId="7F1455D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7B636184" w14:textId="13A3219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149FDFE" w14:textId="77777777" w:rsidTr="008136E5">
        <w:tc>
          <w:tcPr>
            <w:tcW w:w="571" w:type="dxa"/>
          </w:tcPr>
          <w:p w14:paraId="16ADE8D1" w14:textId="47BDF4B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28C960BC" w14:textId="744C62B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439482AB" w14:textId="77777777" w:rsidTr="008136E5">
        <w:tc>
          <w:tcPr>
            <w:tcW w:w="571" w:type="dxa"/>
          </w:tcPr>
          <w:p w14:paraId="2EA1AF39" w14:textId="2882A7C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0BCBEF28" w14:textId="3173DD8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7EEC692" w14:textId="77777777" w:rsidTr="008136E5">
        <w:tc>
          <w:tcPr>
            <w:tcW w:w="571" w:type="dxa"/>
          </w:tcPr>
          <w:p w14:paraId="3365AC18" w14:textId="4AC1828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5E87E39E" w14:textId="0F728A7E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C77FD8A" w14:textId="77777777" w:rsidTr="008136E5">
        <w:tc>
          <w:tcPr>
            <w:tcW w:w="571" w:type="dxa"/>
          </w:tcPr>
          <w:p w14:paraId="5E44AB0D" w14:textId="00753B0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0B62EDAA" w14:textId="3837CE6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4B11C226" w14:textId="77777777" w:rsidTr="008136E5">
        <w:tc>
          <w:tcPr>
            <w:tcW w:w="571" w:type="dxa"/>
          </w:tcPr>
          <w:p w14:paraId="12466476" w14:textId="09C1D5E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3188C7BA" w14:textId="4FF61BF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F8736C5" w14:textId="77777777" w:rsidTr="008136E5">
        <w:tc>
          <w:tcPr>
            <w:tcW w:w="571" w:type="dxa"/>
          </w:tcPr>
          <w:p w14:paraId="3A79D92C" w14:textId="3C7DDBC6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6F8D4326" w14:textId="2F9B7E5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1A07CE1" w14:textId="77777777" w:rsidTr="008136E5">
        <w:tc>
          <w:tcPr>
            <w:tcW w:w="571" w:type="dxa"/>
          </w:tcPr>
          <w:p w14:paraId="414CFC22" w14:textId="16482D59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417172A7" w14:textId="7B4A9E8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51795544" w14:textId="77777777" w:rsidTr="008136E5">
        <w:tc>
          <w:tcPr>
            <w:tcW w:w="571" w:type="dxa"/>
          </w:tcPr>
          <w:p w14:paraId="74E384C6" w14:textId="2C03AF10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5769933E" w14:textId="78AF9EF7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496FE5B" w14:textId="77777777" w:rsidTr="008136E5">
        <w:tc>
          <w:tcPr>
            <w:tcW w:w="571" w:type="dxa"/>
          </w:tcPr>
          <w:p w14:paraId="36C8EFD0" w14:textId="082A44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55A4DDCC" w14:textId="04725D59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B42DAAD" w14:textId="77777777" w:rsidTr="008136E5">
        <w:tc>
          <w:tcPr>
            <w:tcW w:w="571" w:type="dxa"/>
          </w:tcPr>
          <w:p w14:paraId="4FA8C1A0" w14:textId="75911B5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1818E56E" w14:textId="3273DD4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F856DD2" w14:textId="77777777" w:rsidTr="008136E5">
        <w:tc>
          <w:tcPr>
            <w:tcW w:w="571" w:type="dxa"/>
          </w:tcPr>
          <w:p w14:paraId="6ECBEDE5" w14:textId="53D19E6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20725C3C" w14:textId="21FD8EC5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1A48F283" w14:textId="77777777" w:rsidTr="008136E5">
        <w:tc>
          <w:tcPr>
            <w:tcW w:w="571" w:type="dxa"/>
          </w:tcPr>
          <w:p w14:paraId="0B917ABD" w14:textId="006A144D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</w:tcPr>
          <w:p w14:paraId="671E5D28" w14:textId="18D5E46D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383B2C06" w14:textId="77777777" w:rsidTr="008136E5">
        <w:tc>
          <w:tcPr>
            <w:tcW w:w="571" w:type="dxa"/>
          </w:tcPr>
          <w:p w14:paraId="7B8C516B" w14:textId="1B5E5215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14:paraId="511C8129" w14:textId="60A8E61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6842CD" w:rsidRPr="00071F22" w14:paraId="23370304" w14:textId="77777777" w:rsidTr="008136E5">
        <w:tc>
          <w:tcPr>
            <w:tcW w:w="571" w:type="dxa"/>
          </w:tcPr>
          <w:p w14:paraId="5114BE1E" w14:textId="1B3A4408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14:paraId="23CE59DF" w14:textId="4A8EF1E1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6842CD" w:rsidRPr="00071F22" w:rsidRDefault="006842CD" w:rsidP="006842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6842CD" w:rsidRPr="00071F22" w:rsidRDefault="006842CD" w:rsidP="006842C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74235D" w:rsidRPr="00071F22" w14:paraId="4F7B23A5" w14:textId="77777777" w:rsidTr="0074235D">
        <w:tc>
          <w:tcPr>
            <w:tcW w:w="571" w:type="dxa"/>
          </w:tcPr>
          <w:p w14:paraId="6903B1C6" w14:textId="3BC85574" w:rsidR="0074235D" w:rsidRPr="00071F22" w:rsidRDefault="0075191B" w:rsidP="00050BD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01" w:type="dxa"/>
          </w:tcPr>
          <w:p w14:paraId="4DC7E8B9" w14:textId="77777777" w:rsidR="0074235D" w:rsidRPr="00071F22" w:rsidRDefault="0074235D" w:rsidP="00050BD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0937DB59" w14:textId="77777777" w:rsidR="0074235D" w:rsidRPr="00071F22" w:rsidRDefault="0074235D" w:rsidP="00050BD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3EE6AC84" w14:textId="21121CC6" w:rsidR="0074235D" w:rsidRPr="00071F22" w:rsidRDefault="0074235D" w:rsidP="00050BD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8916</w:t>
            </w:r>
          </w:p>
        </w:tc>
        <w:tc>
          <w:tcPr>
            <w:tcW w:w="1835" w:type="dxa"/>
          </w:tcPr>
          <w:p w14:paraId="32750CDC" w14:textId="10DFA842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74235D" w:rsidRPr="00071F22" w14:paraId="34AD0554" w14:textId="77777777" w:rsidTr="0074235D">
        <w:tc>
          <w:tcPr>
            <w:tcW w:w="571" w:type="dxa"/>
          </w:tcPr>
          <w:p w14:paraId="421354F9" w14:textId="32916B27" w:rsidR="0074235D" w:rsidRPr="00071F22" w:rsidRDefault="0075191B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01" w:type="dxa"/>
          </w:tcPr>
          <w:p w14:paraId="7AAF9ABD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DD02D09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65C8D28" w14:textId="2B11EB14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835" w:type="dxa"/>
          </w:tcPr>
          <w:p w14:paraId="57A01E08" w14:textId="4252CBB3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74235D" w:rsidRPr="00071F22" w14:paraId="66936367" w14:textId="77777777" w:rsidTr="0074235D">
        <w:tc>
          <w:tcPr>
            <w:tcW w:w="571" w:type="dxa"/>
          </w:tcPr>
          <w:p w14:paraId="6CB23AFC" w14:textId="4E4B2F2A" w:rsidR="0074235D" w:rsidRPr="00071F22" w:rsidRDefault="0075191B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</w:tcPr>
          <w:p w14:paraId="0C8DBCBA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48DE3B1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264D903" w14:textId="458220EC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835" w:type="dxa"/>
          </w:tcPr>
          <w:p w14:paraId="31E62E85" w14:textId="037E9B25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74235D" w:rsidRPr="00071F22" w14:paraId="4D92E303" w14:textId="77777777" w:rsidTr="0074235D">
        <w:tc>
          <w:tcPr>
            <w:tcW w:w="571" w:type="dxa"/>
          </w:tcPr>
          <w:p w14:paraId="3F59645F" w14:textId="5232DF55" w:rsidR="0074235D" w:rsidRPr="00071F22" w:rsidRDefault="0075191B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</w:tcPr>
          <w:p w14:paraId="636C7750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32A19FE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11340EA0" w14:textId="3DBA2F01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835" w:type="dxa"/>
          </w:tcPr>
          <w:p w14:paraId="1521D271" w14:textId="00D88DB0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74235D" w:rsidRPr="00071F22" w14:paraId="06317DD1" w14:textId="77777777" w:rsidTr="0074235D">
        <w:tc>
          <w:tcPr>
            <w:tcW w:w="571" w:type="dxa"/>
          </w:tcPr>
          <w:p w14:paraId="171BB924" w14:textId="3A3D6EA7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5191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</w:tcPr>
          <w:p w14:paraId="1D9A65C2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473E887C" w14:textId="628A52A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CITROEN </w:t>
            </w:r>
            <w:r w:rsidR="0075191B">
              <w:rPr>
                <w:rFonts w:cstheme="minorHAnsi"/>
                <w:color w:val="000000"/>
                <w:sz w:val="20"/>
                <w:szCs w:val="20"/>
              </w:rPr>
              <w:t>E-JUMPY</w:t>
            </w:r>
          </w:p>
        </w:tc>
        <w:tc>
          <w:tcPr>
            <w:tcW w:w="1701" w:type="dxa"/>
          </w:tcPr>
          <w:p w14:paraId="4506E20D" w14:textId="1722A924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A0347</w:t>
            </w:r>
          </w:p>
        </w:tc>
        <w:tc>
          <w:tcPr>
            <w:tcW w:w="1835" w:type="dxa"/>
          </w:tcPr>
          <w:p w14:paraId="341AE0DE" w14:textId="004666F2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74235D" w:rsidRPr="00071F22" w14:paraId="7CA4310F" w14:textId="77777777" w:rsidTr="0074235D">
        <w:tc>
          <w:tcPr>
            <w:tcW w:w="571" w:type="dxa"/>
          </w:tcPr>
          <w:p w14:paraId="33B4743F" w14:textId="3D604D3A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5191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</w:tcPr>
          <w:p w14:paraId="2CDC6D01" w14:textId="77777777" w:rsidR="0074235D" w:rsidRPr="00071F22" w:rsidRDefault="0074235D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1F4E8A38" w14:textId="6D0EAF4A" w:rsidR="0074235D" w:rsidRPr="00071F22" w:rsidRDefault="0075191B" w:rsidP="0074235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23194B6E" w14:textId="52E08571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A0348</w:t>
            </w:r>
          </w:p>
        </w:tc>
        <w:tc>
          <w:tcPr>
            <w:tcW w:w="1835" w:type="dxa"/>
          </w:tcPr>
          <w:p w14:paraId="1C6F8092" w14:textId="0C41A223" w:rsidR="0074235D" w:rsidRPr="00071F22" w:rsidRDefault="0074235D" w:rsidP="0074235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D0A0" w14:textId="77777777" w:rsidR="00066D1E" w:rsidRDefault="00066D1E" w:rsidP="00E1348B">
      <w:pPr>
        <w:spacing w:after="0" w:line="240" w:lineRule="auto"/>
      </w:pPr>
      <w:r>
        <w:separator/>
      </w:r>
    </w:p>
  </w:endnote>
  <w:endnote w:type="continuationSeparator" w:id="0">
    <w:p w14:paraId="6415766A" w14:textId="77777777" w:rsidR="00066D1E" w:rsidRDefault="00066D1E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A828" w14:textId="77777777" w:rsidR="00066D1E" w:rsidRDefault="00066D1E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7489CDA" w14:textId="77777777" w:rsidR="00066D1E" w:rsidRDefault="00066D1E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6D1E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235D"/>
    <w:rsid w:val="007453CA"/>
    <w:rsid w:val="00751833"/>
    <w:rsid w:val="0075191B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3187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2022-04-19T10:44:00Z</dcterms:created>
  <dcterms:modified xsi:type="dcterms:W3CDTF">2022-04-19T10:44:00Z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